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5E09" w:rsidR="0061148E" w:rsidRPr="00944D28" w:rsidRDefault="00353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C829" w:rsidR="0061148E" w:rsidRPr="004A7085" w:rsidRDefault="00353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B3ABA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3C406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38A70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926DA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832CA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56646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2EA68" w:rsidR="00A67F55" w:rsidRPr="00944D28" w:rsidRDefault="0035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A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1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B3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A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C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A1864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FF18C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A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2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1C1F7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DD143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2838B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8F20E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03035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F72FF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825C9" w:rsidR="00B87ED3" w:rsidRPr="00944D28" w:rsidRDefault="0035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A932D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80369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AD6EA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4C40D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57FF5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94E7D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4263A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50852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0EBC1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C59AC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A8F19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48958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BA22E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9806E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E6215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5082E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591C3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FAA77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A996E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C2CFB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33A40" w:rsidR="00B87ED3" w:rsidRPr="00944D28" w:rsidRDefault="0035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7F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