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2768" w:rsidR="0061148E" w:rsidRPr="00944D28" w:rsidRDefault="003C6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A6B0" w:rsidR="0061148E" w:rsidRPr="004A7085" w:rsidRDefault="003C6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9A15D4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E8D90E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BF8193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1C9BAD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DBE339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69702C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0F62CF" w:rsidR="00E22E60" w:rsidRPr="007D5604" w:rsidRDefault="003C6B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0B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B5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7C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5F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45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54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EB13B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D9F07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D881A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4058D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4212C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D153D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96B3A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34A21" w:rsidR="00B87ED3" w:rsidRPr="007D5604" w:rsidRDefault="003C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B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E40D2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9BF52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B02AC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C8C41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4B3C0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D38A2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CBCE4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C8D75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F8781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D2EE5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B6D8A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52742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B2A4C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28665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752C3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57017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93FF8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D6174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A54AD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FF73C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D37C4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757CE9" w:rsidR="00B87ED3" w:rsidRPr="007D5604" w:rsidRDefault="003C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20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87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ED0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DCB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9B3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7F1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B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2022-10-12T03:18:00.0000000Z</dcterms:modified>
</coreProperties>
</file>