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71E57D" w:rsidR="002534F3" w:rsidRPr="0068293E" w:rsidRDefault="00DE07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8C6735" w:rsidR="002534F3" w:rsidRPr="0068293E" w:rsidRDefault="00DE07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8BD85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02082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709E6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C0DC8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AA897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6F458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97AFE" w:rsidR="002A7340" w:rsidRPr="00FF2AF3" w:rsidRDefault="00D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02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6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88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90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A8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21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A28DE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0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5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C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D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4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5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E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64DF4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FC200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13555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FB7A7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07AE0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0D1C3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CAFEB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9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2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7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5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6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B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4376E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F707B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E8F65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78B79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A864B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1A3E1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C0D10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F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A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F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E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E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8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E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D95C0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4D389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7F7ED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0FB2B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6AA18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33215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80CA4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6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3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F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0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8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5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9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B6EB7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CDADD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2F121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CBEC3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05C1D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75D88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33CB0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3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5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9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F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A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B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B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670DE" w:rsidR="009A6C64" w:rsidRPr="00730585" w:rsidRDefault="00D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EF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83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80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37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E24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39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14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07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3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25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1B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3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6B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0713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