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8DC3" w:rsidR="0061148E" w:rsidRPr="0035681E" w:rsidRDefault="000C5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CD6D" w:rsidR="0061148E" w:rsidRPr="0035681E" w:rsidRDefault="000C5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73376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A7B37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0477A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E9573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A4A8A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C133B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00052" w:rsidR="00CD0676" w:rsidRPr="00944D28" w:rsidRDefault="000C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A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4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97E27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E41AB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3FF2E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6206D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6494F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73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B26C2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EEF16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EC21B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9CC58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8EC70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4DC11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2055A" w:rsidR="00B87ED3" w:rsidRPr="00944D28" w:rsidRDefault="000C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D8BEB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CFE18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93B4D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6B904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BDF07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CF90F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3EF2B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ECD4A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9FDD1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A333F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DDB6F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02576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72427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0946B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AACA" w:rsidR="00B87ED3" w:rsidRPr="00944D28" w:rsidRDefault="000C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D0C46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25081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9E66A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737CF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861E8" w:rsidR="00B87ED3" w:rsidRPr="00944D28" w:rsidRDefault="000C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D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7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2022-10-12T21:42:00.0000000Z</dcterms:modified>
</coreProperties>
</file>