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E58B" w:rsidR="0061148E" w:rsidRPr="0035681E" w:rsidRDefault="00BA0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9527" w:rsidR="0061148E" w:rsidRPr="0035681E" w:rsidRDefault="00BA0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BD4E2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B9ADD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25495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9BAAF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0872D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F8F5B5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69281" w:rsidR="00CD0676" w:rsidRPr="00944D28" w:rsidRDefault="00BA0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5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C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87C13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075DF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269B0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7F21A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B6839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D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4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3FA6F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7078E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CEB00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52558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C3DF9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0B974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4C56B" w:rsidR="00B87ED3" w:rsidRPr="00944D28" w:rsidRDefault="00BA0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CCE49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8045F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E4727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589AB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2242E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BD180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CE4B0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C078" w:rsidR="00B87ED3" w:rsidRPr="00944D28" w:rsidRDefault="00BA0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0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477A1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8AB43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50D35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C49BA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2DF21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CC239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F6043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8B3E" w:rsidR="00B87ED3" w:rsidRPr="00944D28" w:rsidRDefault="00BA0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3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1FF5D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8E755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30D71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36D32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EC832" w:rsidR="00B87ED3" w:rsidRPr="00944D28" w:rsidRDefault="00BA0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19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C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B6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2022-10-12T04:15:00.0000000Z</dcterms:modified>
</coreProperties>
</file>