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83A5" w:rsidR="0061148E" w:rsidRPr="00177744" w:rsidRDefault="00250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9492" w:rsidR="0061148E" w:rsidRPr="00177744" w:rsidRDefault="00250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DFED3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F6462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E60BE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712B6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D6D5A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A6442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17662" w:rsidR="00983D57" w:rsidRPr="00177744" w:rsidRDefault="0025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E5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38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3AA21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6CCB5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81E73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DF666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FDB0B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3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5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2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8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4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2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2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553AE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8F699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2CA1E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4C47F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80437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0AE16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540B4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8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9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0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3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6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3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F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DF9FA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722EE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B07F8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8533B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98D5F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5F91D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1AD6E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B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3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D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D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1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2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7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B5DB5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B75D9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4E813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1E28C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19515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6474F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46E56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6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4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8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C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0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A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9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916D2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43214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06E7F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D4161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6F0F0" w:rsidR="00B87ED3" w:rsidRPr="00177744" w:rsidRDefault="0025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84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D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D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1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B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1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6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8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D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7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