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CFBB8" w:rsidR="0061148E" w:rsidRPr="00C61931" w:rsidRDefault="00540B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7AC5B" w:rsidR="0061148E" w:rsidRPr="00C61931" w:rsidRDefault="00540B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8F5C7" w:rsidR="00B87ED3" w:rsidRPr="00944D28" w:rsidRDefault="0054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35733" w:rsidR="00B87ED3" w:rsidRPr="00944D28" w:rsidRDefault="0054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254DA2" w:rsidR="00B87ED3" w:rsidRPr="00944D28" w:rsidRDefault="0054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17014" w:rsidR="00B87ED3" w:rsidRPr="00944D28" w:rsidRDefault="0054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A13EEE" w:rsidR="00B87ED3" w:rsidRPr="00944D28" w:rsidRDefault="0054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7D443" w:rsidR="00B87ED3" w:rsidRPr="00944D28" w:rsidRDefault="0054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CD7FE" w:rsidR="00B87ED3" w:rsidRPr="00944D28" w:rsidRDefault="0054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BC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E7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DD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0872E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49D6E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A70E1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BDD53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E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7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2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E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8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9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1E75D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FAAAA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EA6BC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40D20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78636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4D631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E16C2" w:rsidR="00B87ED3" w:rsidRPr="00944D28" w:rsidRDefault="0054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5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3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4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9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66D1E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6E848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3D7AC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2D1F6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AD80A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A0D80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CA66D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5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D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E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4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9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C147B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22053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47797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376DF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82B2B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CD1F7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9D08E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A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C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4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C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F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2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B89EE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619A3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91C34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98245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D49DA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23E19" w:rsidR="00B87ED3" w:rsidRPr="00944D28" w:rsidRDefault="0054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1A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7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2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7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5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2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0B5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2022-10-12T15:15:00.0000000Z</dcterms:modified>
</coreProperties>
</file>