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CA978" w:rsidR="00061896" w:rsidRPr="005F4693" w:rsidRDefault="00D31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5394B" w:rsidR="00061896" w:rsidRPr="00E407AC" w:rsidRDefault="00D31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8A14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8F11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F713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06DE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B993D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693E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AEC46" w:rsidR="00FC15B4" w:rsidRPr="00D11D17" w:rsidRDefault="00D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3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F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127CA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913C9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6976A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CFC5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2C88F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D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4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0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8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B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E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4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D1F95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DA11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8C37D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5FE7A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E2DE2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C515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6489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1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F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0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0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3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B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F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0827B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69BA2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0319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CCE3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4607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4E5E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BCB8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A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D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002BA" w:rsidR="00DE76F3" w:rsidRPr="0026478E" w:rsidRDefault="00D31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7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B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2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5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08C21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E3822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55659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E3856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D717D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42AF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2D9C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C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C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E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4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7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9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2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01CCF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C025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6577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0748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A827" w:rsidR="009A6C64" w:rsidRPr="00C2583D" w:rsidRDefault="00D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ED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D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E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D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E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9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2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1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5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