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63484" w:rsidR="00380DB3" w:rsidRPr="0068293E" w:rsidRDefault="00C30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E9887" w:rsidR="00380DB3" w:rsidRPr="0068293E" w:rsidRDefault="00C30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EADA0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D6626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8D612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F3688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55AFB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FEEA5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81AA6" w:rsidR="00240DC4" w:rsidRPr="00B03D55" w:rsidRDefault="00C3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E3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F3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D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613B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540D6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67DDF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62A24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C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B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1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C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4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7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B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78EE2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FCB8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9F3A0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6B7D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21829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4D15E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45E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1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0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4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8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5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0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B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DDD45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DE4C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C100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D466F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5EAFE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69517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FB45A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E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F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2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3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4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2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6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F3FE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F16A6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6F8C1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9CE75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C421B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D69D3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301DF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3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4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815FE" w:rsidR="001835FB" w:rsidRPr="00DA1511" w:rsidRDefault="00C3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2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0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1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B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CC85F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EB51A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36E9C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E36B4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38A3D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201DA" w:rsidR="009A6C64" w:rsidRPr="00730585" w:rsidRDefault="00C3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6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F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6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7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5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B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D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E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94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