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D0AE8" w:rsidR="0061148E" w:rsidRPr="009231D2" w:rsidRDefault="00042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1E44" w:rsidR="0061148E" w:rsidRPr="009231D2" w:rsidRDefault="00042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D8A71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77A08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86769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835DD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F6F61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EEFF9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9E85E" w:rsidR="00B87ED3" w:rsidRPr="00944D28" w:rsidRDefault="0004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3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A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6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6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7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0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25813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7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B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9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750AF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50140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CBFA4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E7167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52F43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31CE1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6D77D" w:rsidR="00B87ED3" w:rsidRPr="00944D28" w:rsidRDefault="0004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2DC8B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C4672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A0B2E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502DD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F591C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29907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0DAAA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CAD38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625E5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4942E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58A9E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D85E1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8E5BB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DD974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B2356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791D4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D5319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1B59D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5CEEA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9CCE5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C2028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567863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8F643F" w:rsidR="00B87ED3" w:rsidRPr="00944D28" w:rsidRDefault="0004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9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03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63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A6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08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5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1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2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2022-10-12T18:57:00.0000000Z</dcterms:modified>
</coreProperties>
</file>