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4625" w:rsidR="0061148E" w:rsidRPr="00944D28" w:rsidRDefault="001B5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4B26" w:rsidR="0061148E" w:rsidRPr="004A7085" w:rsidRDefault="001B5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5A558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10A3C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C0554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ABCC7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25B4C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F0AFC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5E3C8" w:rsidR="00B87ED3" w:rsidRPr="00944D28" w:rsidRDefault="001B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5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1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9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6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85D28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A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5A6F0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F80A9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76D8D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12A3C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FA7CA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4244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BA828" w:rsidR="00B87ED3" w:rsidRPr="00944D28" w:rsidRDefault="001B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AAD2E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88C37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B2E9E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D2D76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005E8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B777E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E0A60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2F0AC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B79F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1534E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DBF4D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6A99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0F9E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4200E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4E4C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E2210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66219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4B32F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0BCD9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640B7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2599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31A46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56EF7" w:rsidR="00B87ED3" w:rsidRPr="00944D28" w:rsidRDefault="001B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A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2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6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4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E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E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7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C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B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F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9B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2022-10-12T22:37:00.0000000Z</dcterms:modified>
</coreProperties>
</file>