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19F5" w:rsidR="0061148E" w:rsidRPr="00944D28" w:rsidRDefault="00836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421B" w:rsidR="0061148E" w:rsidRPr="004A7085" w:rsidRDefault="00836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834EA" w:rsidR="00AC6230" w:rsidRPr="00944D28" w:rsidRDefault="00836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65E2A" w:rsidR="00AC6230" w:rsidRPr="00944D28" w:rsidRDefault="00836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D3FB7" w:rsidR="00AC6230" w:rsidRPr="00944D28" w:rsidRDefault="00836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F144F" w:rsidR="00AC6230" w:rsidRPr="00944D28" w:rsidRDefault="00836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FA971" w:rsidR="00AC6230" w:rsidRPr="00944D28" w:rsidRDefault="00836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EA74A" w:rsidR="00AC6230" w:rsidRPr="00944D28" w:rsidRDefault="00836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3A2FE" w:rsidR="00AC6230" w:rsidRPr="00944D28" w:rsidRDefault="00836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3C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26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7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D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C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C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4853C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E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A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6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81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B5531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5CF5E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A3AE9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AA12F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A4BA4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40B3F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6D107" w:rsidR="00B87ED3" w:rsidRPr="00944D28" w:rsidRDefault="0083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0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D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B454F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49FBE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9BC6D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57725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3B3EF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81908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03C3B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E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5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45CBA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551CF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A37FE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29F7B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39704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081DF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78785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6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D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6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CF0BC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E1F91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7CD92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4A6B7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3442B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4E16A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F9349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D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A051B0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EDBB88" w:rsidR="00B87ED3" w:rsidRPr="00944D28" w:rsidRDefault="0083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AF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E9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B5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62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7E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A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0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C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0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D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D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2C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