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F7A5" w:rsidR="0061148E" w:rsidRPr="00944D28" w:rsidRDefault="00FF1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4B46" w:rsidR="0061148E" w:rsidRPr="004A7085" w:rsidRDefault="00FF1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04CA57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49480D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F9C4C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35DBE4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D0C40C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D4744D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FC8173" w:rsidR="00E22E60" w:rsidRPr="007D5604" w:rsidRDefault="00FF1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79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18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59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9B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CF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67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C9F66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D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21C62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95EFC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78F08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32408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F9E39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2FDA0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03CA9" w:rsidR="00B87ED3" w:rsidRPr="007D5604" w:rsidRDefault="00FF1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75830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999AD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81868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96545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746B5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1B3B0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1A09B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D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F1F5C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9DE77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E0626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CD7EB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33AEC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CCB85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4666A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77456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67F35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019C9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BD3BF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D5539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B2A50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5580E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6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33081B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3BB92F" w:rsidR="00B87ED3" w:rsidRPr="007D5604" w:rsidRDefault="00FF1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931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402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FFF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80F8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7A7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C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D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0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D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3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