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A47E5" w:rsidR="00061896" w:rsidRPr="005F4693" w:rsidRDefault="00006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AA4AB" w:rsidR="00061896" w:rsidRPr="00E407AC" w:rsidRDefault="00006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8C21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42F46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75CE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DE36E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ADAE9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90E0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78F6" w:rsidR="00FC15B4" w:rsidRPr="00D11D17" w:rsidRDefault="0000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7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B46D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5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C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F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B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C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5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3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F8703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4321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78C9E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99CC2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42253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27F4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58ED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B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3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A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F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5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D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5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C6AD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67F5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0AC26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7805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4F4B2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6A9D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116B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E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0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9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1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C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2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1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F1A6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3113F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0780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6FDB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6871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54F9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91D2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8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9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A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E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2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6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6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1A38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06CF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48E9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1C70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11EA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A072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58CF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1F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8B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F4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D9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05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09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0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94120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E7349" w:rsidR="009A6C64" w:rsidRPr="00C2583D" w:rsidRDefault="0000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3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6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B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9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9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84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D9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34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7D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F2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EC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F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E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D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