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3938" w:rsidR="0061148E" w:rsidRPr="00944D28" w:rsidRDefault="00DD2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E944" w:rsidR="0061148E" w:rsidRPr="004A7085" w:rsidRDefault="00DD2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BDE5F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93E1E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6237B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8D809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EDB8E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94600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D32FD" w:rsidR="00B87ED3" w:rsidRPr="00944D28" w:rsidRDefault="00DD2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B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0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3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4850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7DD02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4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6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C0680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FFCC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DC0F3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422DC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40895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AE26B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B15EC" w:rsidR="00B87ED3" w:rsidRPr="00944D28" w:rsidRDefault="00DD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A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7340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CF9A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68F05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245D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74372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36516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CE081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B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299F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E620B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44388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6482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985E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B737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313AC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9CA0" w:rsidR="00B87ED3" w:rsidRPr="00944D28" w:rsidRDefault="00DD2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E8D27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EC05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4382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BC392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3ED6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A4093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D7718" w:rsidR="00B87ED3" w:rsidRPr="00944D28" w:rsidRDefault="00DD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E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