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8E491" w:rsidR="0061148E" w:rsidRPr="008F69F5" w:rsidRDefault="001A2A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7EC5" w:rsidR="0061148E" w:rsidRPr="008F69F5" w:rsidRDefault="001A2A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4E76E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0616C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8431C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073A1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A2B10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DEB33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16ADF" w:rsidR="00B87ED3" w:rsidRPr="008F69F5" w:rsidRDefault="001A2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70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DB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89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14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DD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221C6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D65E9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C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EE2F8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4A81D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B7B30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C7F7E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F4785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A5B74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47C0D" w:rsidR="00B87ED3" w:rsidRPr="008F69F5" w:rsidRDefault="001A2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7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D683F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EC986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E74AE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D14D2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1BF77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7DEC5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4A89B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6E920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3585D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9EDAA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13BB5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1033B9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3712D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6B2EA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9B7C4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FA7FC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E0D1FE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F5CB6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EBC5A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EA219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DF397" w:rsidR="00B87ED3" w:rsidRPr="008F69F5" w:rsidRDefault="001A2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D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AD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2022-10-12T18:33:00.0000000Z</dcterms:modified>
</coreProperties>
</file>