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E4E5F" w:rsidR="00380DB3" w:rsidRPr="0068293E" w:rsidRDefault="00825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2F9F3" w:rsidR="00380DB3" w:rsidRPr="0068293E" w:rsidRDefault="00825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F1F94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B07D9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12013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F9536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40880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F0B48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EA50B" w:rsidR="00240DC4" w:rsidRPr="00B03D55" w:rsidRDefault="00825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BD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C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4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C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124C0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C8034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56997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9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8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3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B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F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0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68DFF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07063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0DA56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081D5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593F9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70EAE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15461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2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4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4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1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A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B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E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E9105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A40E9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CD3DF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D8447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BAE33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E42BB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86954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E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8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8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8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6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2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D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ACD31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30EF4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08008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99EBF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CDF43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C9F8E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5AC22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E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1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C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B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D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2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9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2B894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A9AD3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1F90C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FD00C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82280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FFC02" w:rsidR="009A6C64" w:rsidRPr="00730585" w:rsidRDefault="0082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D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F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2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C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D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0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E0477" w:rsidR="001835FB" w:rsidRPr="00DA1511" w:rsidRDefault="0082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6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7D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