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F255" w:rsidR="0061148E" w:rsidRPr="00C834E2" w:rsidRDefault="009B5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8777" w:rsidR="0061148E" w:rsidRPr="00C834E2" w:rsidRDefault="009B5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5FC5F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93BF8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B674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912A8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C078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058EF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2DAC6" w:rsidR="00B87ED3" w:rsidRPr="00944D28" w:rsidRDefault="009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0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866FB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6C500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005B0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238E3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F759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9C079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A155" w:rsidR="00B87ED3" w:rsidRPr="00944D28" w:rsidRDefault="009B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9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E141D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80AE0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4E2C9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4A08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FCDE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3A21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EA7B8" w:rsidR="00B87ED3" w:rsidRPr="00944D28" w:rsidRDefault="009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A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C4CBA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7260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EDF05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55ED7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6B23A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C007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FD91B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18EBB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A7A7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7078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8798E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45814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FC610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EF40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5F255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AE56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95938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BCA17" w:rsidR="00B87ED3" w:rsidRPr="00944D28" w:rsidRDefault="009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9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2022-10-12T21:39:00.0000000Z</dcterms:modified>
</coreProperties>
</file>