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D67FA" w:rsidR="00380DB3" w:rsidRPr="0068293E" w:rsidRDefault="00EF4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9752A" w:rsidR="00380DB3" w:rsidRPr="0068293E" w:rsidRDefault="00EF4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FA42A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476D8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ED1D2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F1F17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33979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24419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86189" w:rsidR="00240DC4" w:rsidRPr="00B03D55" w:rsidRDefault="00EF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0C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8DBDF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46851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BEF0F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EAA70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4417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C1833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D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1E6A9" w:rsidR="001835FB" w:rsidRPr="00DA1511" w:rsidRDefault="00EF4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2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E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D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E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9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0FFDA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375D6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4F226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AA096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19336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1259F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F5886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4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C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A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F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9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C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3E535" w:rsidR="001835FB" w:rsidRPr="00DA1511" w:rsidRDefault="00EF4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0BD7E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DFE70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71ED9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C8FCE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358EA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5824D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DFC42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2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6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7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5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6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4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3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AE1A7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30DC8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430F5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0D662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C44BC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113EC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ED8E6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F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4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7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D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5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5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3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8DB41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02A15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78FA8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974D2" w:rsidR="009A6C64" w:rsidRPr="00730585" w:rsidRDefault="00EF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30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3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4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0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B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F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714BA" w:rsidR="001835FB" w:rsidRPr="00DA1511" w:rsidRDefault="00EF4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A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0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2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63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