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3627E" w:rsidR="00380DB3" w:rsidRPr="0068293E" w:rsidRDefault="007F02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24612" w:rsidR="00380DB3" w:rsidRPr="0068293E" w:rsidRDefault="007F02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FF667" w:rsidR="00240DC4" w:rsidRPr="00B03D55" w:rsidRDefault="007F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81705" w:rsidR="00240DC4" w:rsidRPr="00B03D55" w:rsidRDefault="007F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BDCD0" w:rsidR="00240DC4" w:rsidRPr="00B03D55" w:rsidRDefault="007F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AEE2A" w:rsidR="00240DC4" w:rsidRPr="00B03D55" w:rsidRDefault="007F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BB853" w:rsidR="00240DC4" w:rsidRPr="00B03D55" w:rsidRDefault="007F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E4490" w:rsidR="00240DC4" w:rsidRPr="00B03D55" w:rsidRDefault="007F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D3EEE" w:rsidR="00240DC4" w:rsidRPr="00B03D55" w:rsidRDefault="007F0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6D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DAEAE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D6A72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4271E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4580B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9D101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16D7E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5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E4387" w:rsidR="001835FB" w:rsidRPr="00DA1511" w:rsidRDefault="007F02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9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D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2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3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2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771FF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0F6E8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3D76C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541BD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89C26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86258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A6C07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D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C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B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7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B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1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97F27" w:rsidR="001835FB" w:rsidRPr="00DA1511" w:rsidRDefault="007F02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E2D9C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8E878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7A42C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02A2D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031CB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5E7A9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59C92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8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B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1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E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3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5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4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D926E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D0247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DB6D9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0E9A9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A99C4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A73DD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D8644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7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D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C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0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9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B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20649" w:rsidR="001835FB" w:rsidRPr="00DA1511" w:rsidRDefault="007F02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A8671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E9F57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E102D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5A66E" w:rsidR="009A6C64" w:rsidRPr="00730585" w:rsidRDefault="007F0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CB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A9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E5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0611D" w:rsidR="001835FB" w:rsidRPr="00DA1511" w:rsidRDefault="007F02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3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F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E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B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C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7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0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