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3F88" w:rsidR="0061148E" w:rsidRPr="00177744" w:rsidRDefault="004D38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D2796" w:rsidR="0061148E" w:rsidRPr="00177744" w:rsidRDefault="004D38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41097" w:rsidR="004A6494" w:rsidRPr="00177744" w:rsidRDefault="004D3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189E3" w:rsidR="004A6494" w:rsidRPr="00177744" w:rsidRDefault="004D3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0A672" w:rsidR="004A6494" w:rsidRPr="00177744" w:rsidRDefault="004D3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FBB46" w:rsidR="004A6494" w:rsidRPr="00177744" w:rsidRDefault="004D3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7ECE9" w:rsidR="004A6494" w:rsidRPr="00177744" w:rsidRDefault="004D3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F6E8A" w:rsidR="004A6494" w:rsidRPr="00177744" w:rsidRDefault="004D3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E13CF" w:rsidR="004A6494" w:rsidRPr="00177744" w:rsidRDefault="004D3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46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5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AD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8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DC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42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6CABA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8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1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8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C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3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F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C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6BA8C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CAA1F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241BD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2CF16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691D9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BCDA2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5BABE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F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7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0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F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6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C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9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A5E76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740C7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0FB35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36FCE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E0A39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33920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84FF7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6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C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1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5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A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3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0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73FFB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08DA7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71D30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FA2CA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40EF4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F6C33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DC7D2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E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6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7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5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E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6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7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59153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8D689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984A3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D7EA6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EB2D9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F7293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45699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4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B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2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0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0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B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B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FEDE6D" w:rsidR="00B87ED3" w:rsidRPr="00177744" w:rsidRDefault="004D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806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9E6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DCD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04F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BD9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813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A7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50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FF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25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CA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1C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71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388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