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04E5" w:rsidR="0061148E" w:rsidRPr="00944D28" w:rsidRDefault="008B7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8EFF8" w:rsidR="0061148E" w:rsidRPr="004A7085" w:rsidRDefault="008B7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355B8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E71B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A7F30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94564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35485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13956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5817C" w:rsidR="00B87ED3" w:rsidRPr="00944D28" w:rsidRDefault="008B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AB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D5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4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FD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5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626BA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1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2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6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A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D6902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90608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CF58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F6EC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F9F7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D2A56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F3275" w:rsidR="00B87ED3" w:rsidRPr="00944D28" w:rsidRDefault="008B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5446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431A3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7937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1780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468E4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042C2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380FE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C3B4" w:rsidR="00B87ED3" w:rsidRPr="00944D28" w:rsidRDefault="008B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78326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1DADD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FB232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CAAB3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9AB82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1BE2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20B68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8D48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22B70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71A9D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92074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77F50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FA8C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B2EEC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FA59A" w:rsidR="00B87ED3" w:rsidRPr="00944D28" w:rsidRDefault="008B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5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2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7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C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C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B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D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6C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