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E7161" w:rsidR="0061148E" w:rsidRPr="000C582F" w:rsidRDefault="000F0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A029" w:rsidR="0061148E" w:rsidRPr="000C582F" w:rsidRDefault="000F0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5CC94" w:rsidR="00B87ED3" w:rsidRPr="000C582F" w:rsidRDefault="000F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6D9BE" w:rsidR="00B87ED3" w:rsidRPr="000C582F" w:rsidRDefault="000F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6E1F1" w:rsidR="00B87ED3" w:rsidRPr="000C582F" w:rsidRDefault="000F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CBFF7" w:rsidR="00B87ED3" w:rsidRPr="000C582F" w:rsidRDefault="000F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CCB78" w:rsidR="00B87ED3" w:rsidRPr="000C582F" w:rsidRDefault="000F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D35FD" w:rsidR="00B87ED3" w:rsidRPr="000C582F" w:rsidRDefault="000F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83F19" w:rsidR="00B87ED3" w:rsidRPr="000C582F" w:rsidRDefault="000F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34249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9DED6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058A7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F816F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19A5D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25700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6870C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AC7E8" w:rsidR="00B87ED3" w:rsidRPr="000C582F" w:rsidRDefault="000F0D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7ED5" w:rsidR="00B87ED3" w:rsidRPr="000C582F" w:rsidRDefault="000F0D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D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4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BD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6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7D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C1BC3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4B97A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1B57D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CCE49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FC9C7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350CA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3BEBF" w:rsidR="00B87ED3" w:rsidRPr="000C582F" w:rsidRDefault="000F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4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C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2B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F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9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92C37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157A9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FAF89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ECF8E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7BF33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9F148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93EE3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2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B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D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EE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1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E5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0B920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18B52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BB13C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F0646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473A1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1BB91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87DC8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AB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A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B0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5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E4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6A53F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3B34D" w:rsidR="00B87ED3" w:rsidRPr="000C582F" w:rsidRDefault="000F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A5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5F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8C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3A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08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E6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6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1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0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DB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2022-10-12T17:28:00.0000000Z</dcterms:modified>
</coreProperties>
</file>