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ED59" w:rsidR="0061148E" w:rsidRPr="008F69F5" w:rsidRDefault="007D0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256F" w:rsidR="0061148E" w:rsidRPr="008F69F5" w:rsidRDefault="007D0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2F5E7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B7E1C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55FFB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CEE52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3748A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120F1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30DA9" w:rsidR="00B87ED3" w:rsidRPr="008F69F5" w:rsidRDefault="007D0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5ABFC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8EC7D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31E21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5B768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84D22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6CE69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35BFC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8BE" w14:textId="77777777" w:rsidR="007D0171" w:rsidRDefault="007D0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03850B9F" w:rsidR="00B87ED3" w:rsidRPr="00944D28" w:rsidRDefault="007D0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F4E0" w:rsidR="00B87ED3" w:rsidRPr="00944D28" w:rsidRDefault="007D0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C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5C3C7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9C9AE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555C4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FEB6D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FA68B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94778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50AD0" w:rsidR="00B87ED3" w:rsidRPr="008F69F5" w:rsidRDefault="007D0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D8F8" w:rsidR="00B87ED3" w:rsidRPr="00944D28" w:rsidRDefault="007D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C95A" w:rsidR="00B87ED3" w:rsidRPr="00944D28" w:rsidRDefault="007D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1B520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10898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319E8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7C093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1230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56B66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B8129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04CD5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8E18E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CC1E2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44024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A66AB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61289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B034F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A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0CFE5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0B788" w:rsidR="00B87ED3" w:rsidRPr="008F69F5" w:rsidRDefault="007D0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E2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D7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29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18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89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17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2022-10-12T01:16:00.0000000Z</dcterms:modified>
</coreProperties>
</file>