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502DE" w:rsidR="00061896" w:rsidRPr="005F4693" w:rsidRDefault="00221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3C81F" w:rsidR="00061896" w:rsidRPr="00E407AC" w:rsidRDefault="00221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C6198" w:rsidR="00FC15B4" w:rsidRPr="00D11D17" w:rsidRDefault="00221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5CBDF" w:rsidR="00FC15B4" w:rsidRPr="00D11D17" w:rsidRDefault="00221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1A28A" w:rsidR="00FC15B4" w:rsidRPr="00D11D17" w:rsidRDefault="00221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8462F" w:rsidR="00FC15B4" w:rsidRPr="00D11D17" w:rsidRDefault="00221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7103A" w:rsidR="00FC15B4" w:rsidRPr="00D11D17" w:rsidRDefault="00221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596C7" w:rsidR="00FC15B4" w:rsidRPr="00D11D17" w:rsidRDefault="00221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F2610" w:rsidR="00FC15B4" w:rsidRPr="00D11D17" w:rsidRDefault="00221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ABFCE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F65EB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1E37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703C5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FC6B9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EE8A2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AA26E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D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CF01B" w:rsidR="00DE76F3" w:rsidRPr="0026478E" w:rsidRDefault="00221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7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08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7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F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6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6B4C2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2C6EC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B0B10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FFBD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83D13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75D82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CC0EE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1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6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4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8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B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B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2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17BE0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3B3E5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C6134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E22F9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DEA4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85C4F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2914F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A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9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3EDE2" w:rsidR="00DE76F3" w:rsidRPr="0026478E" w:rsidRDefault="00221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0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8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A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D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F7D8C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3B6B1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905F3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B34DC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8501E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D6BEC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3F880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0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4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6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7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6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1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1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03F43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15A76" w:rsidR="009A6C64" w:rsidRPr="00C2583D" w:rsidRDefault="00221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5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9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9C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55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2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7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8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8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C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19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E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2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1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7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