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B63A" w:rsidR="0061148E" w:rsidRPr="0035681E" w:rsidRDefault="00E37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AB96" w:rsidR="0061148E" w:rsidRPr="0035681E" w:rsidRDefault="00E37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D8630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18F65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755EA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D529B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12117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08B27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B246B" w:rsidR="00CD0676" w:rsidRPr="00944D28" w:rsidRDefault="00E37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8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5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1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D55ED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E604D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5930E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AF523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7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3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0B346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58471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93EE5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5BA05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3741F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826AB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9C9A0" w:rsidR="00B87ED3" w:rsidRPr="00944D28" w:rsidRDefault="00E3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A380" w:rsidR="00B87ED3" w:rsidRPr="00944D28" w:rsidRDefault="00E37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4F21E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F1A6A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EB751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BA01A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2B697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C13B3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AF4BF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C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00DE3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EB86A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38D32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3BFAD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54740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F943F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2A966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5307E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346CC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49BE4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96167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687EF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B198A" w:rsidR="00B87ED3" w:rsidRPr="00944D28" w:rsidRDefault="00E3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0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0B65" w:rsidR="00B87ED3" w:rsidRPr="00944D28" w:rsidRDefault="00E37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1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2022-10-12T15:35:00.0000000Z</dcterms:modified>
</coreProperties>
</file>