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6B84" w:rsidR="0061148E" w:rsidRPr="00944D28" w:rsidRDefault="006E0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BB26" w:rsidR="0061148E" w:rsidRPr="004A7085" w:rsidRDefault="006E0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AA371" w:rsidR="00B87ED3" w:rsidRPr="00944D28" w:rsidRDefault="006E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93BF5" w:rsidR="00B87ED3" w:rsidRPr="00944D28" w:rsidRDefault="006E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F6E72" w:rsidR="00B87ED3" w:rsidRPr="00944D28" w:rsidRDefault="006E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6CBAA" w:rsidR="00B87ED3" w:rsidRPr="00944D28" w:rsidRDefault="006E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FEC06" w:rsidR="00B87ED3" w:rsidRPr="00944D28" w:rsidRDefault="006E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EEE7E" w:rsidR="00B87ED3" w:rsidRPr="00944D28" w:rsidRDefault="006E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3E345" w:rsidR="00B87ED3" w:rsidRPr="00944D28" w:rsidRDefault="006E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2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3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02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FECC9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3BAD1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30092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580AC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3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4AB68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5A83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7A043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AE002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EADD8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71E6A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E8A2F" w:rsidR="00B87ED3" w:rsidRPr="00944D28" w:rsidRDefault="006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B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0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8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061D1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2794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4B794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0C65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5A2D1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7DA8D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E7773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DC6F9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805C5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998F0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84EF8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CBD26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D6B62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CD5F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E406" w:rsidR="00B87ED3" w:rsidRPr="00944D28" w:rsidRDefault="006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2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F85BB" w:rsidR="00B87ED3" w:rsidRPr="00944D28" w:rsidRDefault="006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D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43D78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7968B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FBEDD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E7D4C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2681D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57557" w:rsidR="00B87ED3" w:rsidRPr="00944D28" w:rsidRDefault="006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9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FE154" w:rsidR="00B87ED3" w:rsidRPr="00944D28" w:rsidRDefault="006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24D04" w:rsidR="00B87ED3" w:rsidRPr="00944D28" w:rsidRDefault="006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AD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2022-10-12T16:33:00.0000000Z</dcterms:modified>
</coreProperties>
</file>