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6CC0B" w:rsidR="0061148E" w:rsidRPr="000C582F" w:rsidRDefault="00D33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52E9" w:rsidR="0061148E" w:rsidRPr="000C582F" w:rsidRDefault="00D33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D21DC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F90BC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8D626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635DD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E192B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4AA1C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61EE7" w:rsidR="00B87ED3" w:rsidRPr="000C582F" w:rsidRDefault="00D33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F9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04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4A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11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999B6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C69C2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472E1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2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E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8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7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C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21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0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6D5B6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47561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264A2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F4C2D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2A96C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D671F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C4FC7" w:rsidR="00B87ED3" w:rsidRPr="000C582F" w:rsidRDefault="00D3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B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6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9801B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FCAD0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B7DA1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E5304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6CAF2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41034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BCE96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1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3E841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7AD7C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9ACAF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0BA83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1003B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2FFDE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6EC04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C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2C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D7B16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3754A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1FB28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ECF82" w:rsidR="00B87ED3" w:rsidRPr="000C582F" w:rsidRDefault="00D3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7E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8A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ED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7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1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4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2022-10-12T03:44:00.0000000Z</dcterms:modified>
</coreProperties>
</file>