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6901" w:rsidR="0061148E" w:rsidRPr="008F69F5" w:rsidRDefault="00376B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6587" w:rsidR="0061148E" w:rsidRPr="008F69F5" w:rsidRDefault="00376B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DA5E0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9AF80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973BD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54921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335B0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0D7F6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3C888" w:rsidR="00B87ED3" w:rsidRPr="008F69F5" w:rsidRDefault="00376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8D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E2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B1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4F82A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47ECE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49D6D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7D860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1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8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8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EC839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3852D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61A7A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5B4C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0D8DF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AB5CF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C80AA" w:rsidR="00B87ED3" w:rsidRPr="008F69F5" w:rsidRDefault="00376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FC915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B3E6D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4E190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0BAB6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407BB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82599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10367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5A2E1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EE998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93FC4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64A4C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23329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31272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CADA1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D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C0F5D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F5954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87071" w:rsidR="00B87ED3" w:rsidRPr="008F69F5" w:rsidRDefault="00376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AA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A3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54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B0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6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B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