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41F09" w:rsidR="00061896" w:rsidRPr="005F4693" w:rsidRDefault="00EC2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A8A81" w:rsidR="00061896" w:rsidRPr="00E407AC" w:rsidRDefault="00EC2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57F46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99D5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AB85E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9A73B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4607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685D9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BA9C9" w:rsidR="00FC15B4" w:rsidRPr="00D11D17" w:rsidRDefault="00EC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33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602D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EE62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DFB0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494F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5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8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F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E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4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D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5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8EA4F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B12AA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A8D0D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B8436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D801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1B0E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2AB4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1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7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2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B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1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5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D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5AE9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55B6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68C87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D2C3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C085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8465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9328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8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4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9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C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6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0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A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625FA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60A2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C503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169F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D192C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E1A47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F6F9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B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3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F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C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B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2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F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12EC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5D06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0DD6A" w:rsidR="009A6C64" w:rsidRPr="00C2583D" w:rsidRDefault="00EC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7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D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5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F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A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D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9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E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5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