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D63F" w:rsidR="0061148E" w:rsidRPr="00177744" w:rsidRDefault="008171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DEAB1" w:rsidR="0061148E" w:rsidRPr="00177744" w:rsidRDefault="008171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31CDC" w:rsidR="00983D57" w:rsidRPr="00177744" w:rsidRDefault="0081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1B15F" w:rsidR="00983D57" w:rsidRPr="00177744" w:rsidRDefault="0081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05A1D" w:rsidR="00983D57" w:rsidRPr="00177744" w:rsidRDefault="0081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39DDF" w:rsidR="00983D57" w:rsidRPr="00177744" w:rsidRDefault="0081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D1464" w:rsidR="00983D57" w:rsidRPr="00177744" w:rsidRDefault="0081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12102" w:rsidR="00983D57" w:rsidRPr="00177744" w:rsidRDefault="0081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27D68" w:rsidR="00983D57" w:rsidRPr="00177744" w:rsidRDefault="00817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BA003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B6960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9F113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41385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F6CAA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AF49A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A1E40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F4E61" w:rsidR="00B87ED3" w:rsidRPr="00177744" w:rsidRDefault="008171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6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2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D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8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6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7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61FB1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FBCE7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2DD0F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D643B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2A80E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F8EB1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97DEE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A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E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7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B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5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2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0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93FAE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5345D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847C4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B44DA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7E2B0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575D2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46B43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C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6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5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D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0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5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3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3C346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C8DB78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4552B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33912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59649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E2618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5E3F2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7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8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4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1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3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8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6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EE35A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F7313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CBF35" w:rsidR="00B87ED3" w:rsidRPr="00177744" w:rsidRDefault="00817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85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AC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3E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3E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4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E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0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5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8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E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C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11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