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8C10" w:rsidR="0061148E" w:rsidRPr="00C61931" w:rsidRDefault="00D93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ED02" w:rsidR="0061148E" w:rsidRPr="00C61931" w:rsidRDefault="00D93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5F033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18A82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A4B33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96E82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9EDB7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CA2A8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C63AC" w:rsidR="00B87ED3" w:rsidRPr="00944D28" w:rsidRDefault="00D9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D8A40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CEDB4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60AC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FA0C1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854DD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6722A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2B724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99742" w:rsidR="00B87ED3" w:rsidRPr="00944D28" w:rsidRDefault="00D93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B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ADDDA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0C366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2B1D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FE43E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43BAE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9DF1E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A5752" w:rsidR="00B87ED3" w:rsidRPr="00944D28" w:rsidRDefault="00D9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3365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5AF23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126D2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65E00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0F5B7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4FF54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59AE5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30A92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5DD85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1D325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0F1BF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3C704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73EAF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8B7A2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62B65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66C52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2B296" w:rsidR="00B87ED3" w:rsidRPr="00944D28" w:rsidRDefault="00D9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50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0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2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B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6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9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C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2022-10-12T10:26:00.0000000Z</dcterms:modified>
</coreProperties>
</file>