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15CF" w:rsidR="0061148E" w:rsidRPr="00944D28" w:rsidRDefault="00CC1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F6B5" w:rsidR="0061148E" w:rsidRPr="004A7085" w:rsidRDefault="00CC1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EE37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F74AB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25577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8B13E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088F8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1C0B8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7F07C" w:rsidR="00B87ED3" w:rsidRPr="00944D28" w:rsidRDefault="00CC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4D68D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CB8CD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B786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AAFD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C882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796A2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A197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BB3A" w:rsidR="00B87ED3" w:rsidRPr="00944D28" w:rsidRDefault="00CC1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ADF6A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9F43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BB75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2B92D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6C97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EBCCA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015C" w:rsidR="00B87ED3" w:rsidRPr="00944D28" w:rsidRDefault="00CC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D240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07AC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F8AA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477F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D6A2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25B0E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AD02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391E6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A214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65D68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E4543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E29A5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191F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8FE60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63813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C5CEE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B2BA" w:rsidR="00B87ED3" w:rsidRPr="00944D28" w:rsidRDefault="00CC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70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8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3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84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2022-10-12T11:26:00.0000000Z</dcterms:modified>
</coreProperties>
</file>