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FFE7" w:rsidR="0061148E" w:rsidRPr="000C582F" w:rsidRDefault="00971E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2B81A" w:rsidR="0061148E" w:rsidRPr="000C582F" w:rsidRDefault="00971E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F0B99" w:rsidR="00B87ED3" w:rsidRPr="000C582F" w:rsidRDefault="00971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C6440" w:rsidR="00B87ED3" w:rsidRPr="000C582F" w:rsidRDefault="00971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E029B" w:rsidR="00B87ED3" w:rsidRPr="000C582F" w:rsidRDefault="00971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C07B4" w:rsidR="00B87ED3" w:rsidRPr="000C582F" w:rsidRDefault="00971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89836" w:rsidR="00B87ED3" w:rsidRPr="000C582F" w:rsidRDefault="00971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19EA4" w:rsidR="00B87ED3" w:rsidRPr="000C582F" w:rsidRDefault="00971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4C811" w:rsidR="00B87ED3" w:rsidRPr="000C582F" w:rsidRDefault="00971E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608E7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A08F3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7C868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8F6A9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5E0F1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56F33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1149A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537F" w:rsidR="00B87ED3" w:rsidRPr="000C582F" w:rsidRDefault="00971E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3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2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A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6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B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4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80E71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EC17C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97A45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82546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187B0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4FD28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95039" w:rsidR="00B87ED3" w:rsidRPr="000C582F" w:rsidRDefault="00971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4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A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F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5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0BD7D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18597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CCAEC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B95B8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DDC6F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B717F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B3C28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2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8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E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C7D63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04427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EFF0C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A62CD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F60AA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A34CA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B538E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3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D3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F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FF01F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AAC6D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72751" w:rsidR="00B87ED3" w:rsidRPr="000C582F" w:rsidRDefault="00971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4A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6A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F2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DB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8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C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E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