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314E" w:rsidR="0061148E" w:rsidRPr="008F69F5" w:rsidRDefault="00743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E8F2" w:rsidR="0061148E" w:rsidRPr="008F69F5" w:rsidRDefault="00743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B8016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D1ACD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A7A9B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67990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BCB8E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9D33B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96D62" w:rsidR="00B87ED3" w:rsidRPr="008F69F5" w:rsidRDefault="00743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CB981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59222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06F82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2AA0A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D4463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F54A6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D551E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13EA" w:rsidR="00B87ED3" w:rsidRPr="00944D28" w:rsidRDefault="00743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3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5E328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E03DC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C8BF7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24B60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E9AE1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0A4AE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8CCE3" w:rsidR="00B87ED3" w:rsidRPr="008F69F5" w:rsidRDefault="0074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CC025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CF370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3530A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46619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EF54C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3A030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7C1AB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3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9F863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7B594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0CA4E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93FBE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47015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0FB7F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7550C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05767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B5014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5EBEA" w:rsidR="00B87ED3" w:rsidRPr="008F69F5" w:rsidRDefault="0074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16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61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39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4E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CF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2022-10-12T14:21:00.0000000Z</dcterms:modified>
</coreProperties>
</file>