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B309C" w:rsidR="00061896" w:rsidRPr="005F4693" w:rsidRDefault="008A2A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8CD74" w:rsidR="00061896" w:rsidRPr="00E407AC" w:rsidRDefault="008A2A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6BE3F" w:rsidR="00FC15B4" w:rsidRPr="00D11D17" w:rsidRDefault="008A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7C86E" w:rsidR="00FC15B4" w:rsidRPr="00D11D17" w:rsidRDefault="008A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C31CC" w:rsidR="00FC15B4" w:rsidRPr="00D11D17" w:rsidRDefault="008A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B188C" w:rsidR="00FC15B4" w:rsidRPr="00D11D17" w:rsidRDefault="008A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666D6" w:rsidR="00FC15B4" w:rsidRPr="00D11D17" w:rsidRDefault="008A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07BA6" w:rsidR="00FC15B4" w:rsidRPr="00D11D17" w:rsidRDefault="008A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F002" w:rsidR="00FC15B4" w:rsidRPr="00D11D17" w:rsidRDefault="008A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EA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E4F7E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F268C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C6803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31015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18CBD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75A12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3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38FE2" w:rsidR="00DE76F3" w:rsidRPr="0026478E" w:rsidRDefault="008A2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6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E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C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0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23F7E" w:rsidR="00DE76F3" w:rsidRPr="0026478E" w:rsidRDefault="008A2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FE615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D32AF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2D2B0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43BF6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ED8B7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F9FE9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26948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26211D" w:rsidR="00DE76F3" w:rsidRPr="0026478E" w:rsidRDefault="008A2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E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9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D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C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6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D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72BD4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3C293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995DD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66E53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9975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2CCC8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4870D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9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C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7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3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2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7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D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03B29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F3388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9F084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F3124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7E2C8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46355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29F6F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A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8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C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C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A4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3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B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3805A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8A5F6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F5E42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A4136" w:rsidR="009A6C64" w:rsidRPr="00C2583D" w:rsidRDefault="008A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E8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6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8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FC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3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F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B4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3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F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C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2A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A9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