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371C3F" w:rsidR="00380DB3" w:rsidRPr="0068293E" w:rsidRDefault="005649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89E7A" w:rsidR="00380DB3" w:rsidRPr="0068293E" w:rsidRDefault="005649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44EFD" w:rsidR="00240DC4" w:rsidRPr="00B03D55" w:rsidRDefault="00564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267DA4" w:rsidR="00240DC4" w:rsidRPr="00B03D55" w:rsidRDefault="00564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9FD04" w:rsidR="00240DC4" w:rsidRPr="00B03D55" w:rsidRDefault="00564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BAA82" w:rsidR="00240DC4" w:rsidRPr="00B03D55" w:rsidRDefault="00564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C92B6" w:rsidR="00240DC4" w:rsidRPr="00B03D55" w:rsidRDefault="00564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A02D5" w:rsidR="00240DC4" w:rsidRPr="00B03D55" w:rsidRDefault="00564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CB91EC" w:rsidR="00240DC4" w:rsidRPr="00B03D55" w:rsidRDefault="00564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ADD04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541D7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F97B8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4F24E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35A87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C129F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9B514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2AED5" w:rsidR="001835FB" w:rsidRPr="00DA1511" w:rsidRDefault="00564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B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C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0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4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CD434" w:rsidR="001835FB" w:rsidRPr="00DA1511" w:rsidRDefault="00564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4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AA51D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50266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18C6D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3746B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329DD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21839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90877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D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9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4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6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9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7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6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1CB62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C927F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070A6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94C48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F4EF0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4967A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43F8F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4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C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E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0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4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D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7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ECD5B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A44DF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EA0E9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AE38D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F2106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825B5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DF3CB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8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0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F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8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2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B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E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2AB6C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D5794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1427F" w:rsidR="009A6C64" w:rsidRPr="00730585" w:rsidRDefault="0056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56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B7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0F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7C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7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58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0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8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8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F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E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4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9B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