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F3F6B6B" w:rsidR="00F22408" w:rsidRPr="00AE06B0" w:rsidRDefault="004727E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15, 2020 - March 21,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A446194" w:rsidR="00AE06B0" w:rsidRPr="00AE06B0" w:rsidRDefault="004727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CF3C0AF" w:rsidR="00AE06B0" w:rsidRPr="00AE06B0" w:rsidRDefault="004727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770CDA6" w:rsidR="00AE06B0" w:rsidRPr="00AE06B0" w:rsidRDefault="004727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FF35100" w:rsidR="00AE06B0" w:rsidRPr="00AE06B0" w:rsidRDefault="004727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BB2E42D" w:rsidR="00AE06B0" w:rsidRPr="00AE06B0" w:rsidRDefault="004727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51E8F2B" w:rsidR="00AE06B0" w:rsidRPr="00AE06B0" w:rsidRDefault="004727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ED3C1CD" w:rsidR="00AE06B0" w:rsidRPr="00AE06B0" w:rsidRDefault="004727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06CDF7B" w:rsidR="00AE06B0" w:rsidRPr="00AE06B0" w:rsidRDefault="004727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698C8A5" w:rsidR="00AE06B0" w:rsidRPr="00AE06B0" w:rsidRDefault="004727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DEA789C" w:rsidR="00AE06B0" w:rsidRPr="00AE06B0" w:rsidRDefault="004727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3270C84" w:rsidR="00AE06B0" w:rsidRPr="00AE06B0" w:rsidRDefault="004727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A0A1E51" w:rsidR="00AE06B0" w:rsidRPr="00AE06B0" w:rsidRDefault="004727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32B1B06" w:rsidR="00AE06B0" w:rsidRPr="00AE06B0" w:rsidRDefault="004727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EC9796C" w:rsidR="00AE06B0" w:rsidRPr="00AE06B0" w:rsidRDefault="004727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727E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727E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