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93414BD" w:rsidR="00680E6D" w:rsidRPr="00020F31" w:rsidRDefault="001C0B7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19, 2021 - December 25,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0EC5E98" w:rsidR="00BD75D0" w:rsidRPr="00020F31" w:rsidRDefault="001C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3F32ECF" w:rsidR="00C315FD" w:rsidRPr="00843A93" w:rsidRDefault="001C0B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FBD7326" w:rsidR="00BD75D0" w:rsidRPr="00020F31" w:rsidRDefault="001C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93F3189" w:rsidR="00C315FD" w:rsidRPr="00843A93" w:rsidRDefault="001C0B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C4FE37E" w:rsidR="00BD75D0" w:rsidRPr="00020F31" w:rsidRDefault="001C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B4F317B" w:rsidR="00C315FD" w:rsidRPr="00843A93" w:rsidRDefault="001C0B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974C290" w:rsidR="00BD75D0" w:rsidRPr="00020F31" w:rsidRDefault="001C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7A4A8EF" w:rsidR="00C315FD" w:rsidRPr="00843A93" w:rsidRDefault="001C0B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C75FE0A" w:rsidR="00BD75D0" w:rsidRPr="00020F31" w:rsidRDefault="001C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38F3228" w:rsidR="00C315FD" w:rsidRPr="00843A93" w:rsidRDefault="001C0B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45FBFC5" w:rsidR="00BD75D0" w:rsidRPr="00020F31" w:rsidRDefault="001C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8878D31" w:rsidR="00C315FD" w:rsidRPr="00843A93" w:rsidRDefault="001C0B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A8338EB" w:rsidR="00BD75D0" w:rsidRPr="00020F31" w:rsidRDefault="001C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DA96810" w:rsidR="00C315FD" w:rsidRPr="00843A93" w:rsidRDefault="001C0B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C0B7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C0B79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