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DACCCE" w:rsidR="00973AC9" w:rsidRPr="004F5309" w:rsidRDefault="000E1C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EBB927" w:rsidR="00973AC9" w:rsidRPr="00993DDC" w:rsidRDefault="000E1C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914BEC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709A2E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1CDBD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59FC6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6D4F2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714C0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8FE2C5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A620B8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99297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FFF6B4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674185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FF8F46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189421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68A1C6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80832E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E3F062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399B5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7B440D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2B8E6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CBBB68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DFEDF4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31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30E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32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F4B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CB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227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77F266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795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0A2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3BED5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90A3D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CA31D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AAA36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C57CE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3FD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27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627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75850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F93DB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70984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2F07B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F5AB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81F60E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A91A0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3D666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24C01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D3C62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E8F0B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7098C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78C9F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A9834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696B7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586B5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2ADAE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037C5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5A96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5BBB9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A26CD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BD7E8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8EAA7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E43E7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0A02B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6A212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A642F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24856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57501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738F2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171F3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8456B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21AC8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8B30D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547D6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30912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44D2C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A06E5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95405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471ED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1ABAB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E3F5D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DCD4F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CBA76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3B9CB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EC611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9E988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027DD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FCACE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BD732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B36E4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2CDAC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A8DD5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27FC1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06C2F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5A1BF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5E8B2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D17F7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9B1CD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B862F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5C4D5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4F799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D219B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6FA67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012B4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6207E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4F4B2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D43E3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E1FD2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57624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2A035A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AED8A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F871E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81CC0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BEEC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CB81E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9635A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E962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FBC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AF8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C8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6739F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8C187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C3CB9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74757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12401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7F2AE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9E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0614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E010F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F71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2D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6C6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DB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8CB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E9C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1E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1F8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02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10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7BB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975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874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D63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B2A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3D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013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0AB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366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39873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E3FE00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B8CF1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0C90E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24335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45BEF6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E7A470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BC33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CD15D4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E037F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FE3B1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949F65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89FE18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362C27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1111C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48E4AE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976835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D3F561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155E1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3DDB54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423DA4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69CA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87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58C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720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0B2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1E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2B9E0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CF0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26F45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AF20A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5AF10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F47A4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BB0B2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52B60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CA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B22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E23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66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F1EFC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B47A0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D6025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C519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B8661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5992D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36C0A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095A6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98CF9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222D8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AACC2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74F4C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06A9D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1EE66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201DD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95BEC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F4F52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76582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F32A5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45D40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147B9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29DA3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221D5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65B91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74426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913B9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319A5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DA6AB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C713E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BC6506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DED3D6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EE9AF2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63594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77574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FCD7A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C9F75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64667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986F2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CA65B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8CF85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DF497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E9FE6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CA12C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46298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59B60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0DC7AA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845846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E95E6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D0ADD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D0001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2779D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7B54C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BAA9A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1AC0A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9AB69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C0836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5133F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7F014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75EFE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FF116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2D5C1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EFE54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DB670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47C15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46179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38BD6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98B4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1CBFD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9C53AD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3D4CB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19BEE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C5A05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EC061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F674C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372DA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C17A8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2DFEC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938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100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255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21B60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39238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7D2E1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0E1FF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45631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8AC55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C0E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2656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8A2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413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F2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4B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9AE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3A6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C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B23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9B4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3CB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890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E1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F14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A09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AC0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E0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19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E0E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55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98B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CF9ED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51717C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1BB769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D8E6C0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EECCB0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9A3E3E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A75554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59B5C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C1B1C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D7BF76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0B6D27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1DB174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2CA098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188463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10F8D1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D16B12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E9EBB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3CA2D5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969AB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8303F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65B3C7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FE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D04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6B1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CA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3A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9FF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C73A3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2D2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009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CF189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7AB64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795D8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9DCB5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1A2C8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2A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391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E8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630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B9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54EE6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6482B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462DB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7EDF3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14634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18E0A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36590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3E38F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DF064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49721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B193E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C00E8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CBF3A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2D788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ABC80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57192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E93678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3EA2A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8BB8C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2BEB4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730C0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2F59B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F6A1E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1A1F2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58F63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B02A1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97088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3268D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9E11A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C74E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FDD12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18F6D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555A2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E8F41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77237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6A89A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A86C8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20EBF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0FA13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5DAA6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40ECD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DE3DF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DD10B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47D06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3CBF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4CFBE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4C48C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AC258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EDB34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F526D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CFCAE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DFB74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F3844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83A86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AF430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A99A0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D39BC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D9E8E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69D5B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4669E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CA8FE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80BA2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D2666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2B88A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484EB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0EC5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1EC26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B1CF2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0D1E7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A4267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E87B2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7DE70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A88B2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007BE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21910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C7810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1BBE3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5DB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94D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BCAF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6D1BC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586F1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E6688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FEA1F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B5BFD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03E3C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54BCC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2A0A3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D5A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FDD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99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888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CFC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5A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14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6A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5A2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77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58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D0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468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999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197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66F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32B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B21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658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F043A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E3CF2D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490EF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EC1A1F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049A7F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BB17B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37AFB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186353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DD1D53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48939F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A6E3C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038BF2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731348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8A6D4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23185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514B0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BD7A8B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FC93CC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88C2E1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45ADDF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C5204A" w:rsidR="00592FF8" w:rsidRPr="004101B9" w:rsidRDefault="000E1C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55FAB4" w:rsidR="000E06D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62B51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02C5A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9051D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95987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3873E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B9F5E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2D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CE9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F77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BB293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79120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16FB8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EEB3F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323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BD0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F9E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5B8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6FC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E1B80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3951E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F6D5B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2A70C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7174C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A47C1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09D90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526E0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14595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503EB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1C5B5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B143E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62DF6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7628AE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DFD13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59784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1E88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1255F0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D8C98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630BB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B20C2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2DD027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07F32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A7350A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05F95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406B1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3AF75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519F0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FD91B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CA22D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FF86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A3CC7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1D3214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C5EF33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F82712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F6C138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14B8F1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33501C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8B37CD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FA96CB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1B88B9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21C4CF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A4F1E6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7C7705" w:rsidR="00FC4C65" w:rsidRPr="004101B9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5EE386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B90E87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3F130E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B3945C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1D61DB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FD171D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9220DF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9BC6D5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CD3B22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6DACFF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242181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CF67EF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905747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DC3B42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C36C59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75C198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320CA9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6FF5F3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C0B9A1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9CBF78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145D2D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15B258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12F3B7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7898BF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88A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54A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037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650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6945EF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1DE99F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087048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908339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FAD85B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4AE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4EB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BD7740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19F914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E404E9" w:rsidR="00FC4C65" w:rsidRPr="000E1CAE" w:rsidRDefault="000E1C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396278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EF2024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199B64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C9CD03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400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D5D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712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492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ACC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603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578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A1D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5CB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AB8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CAB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0D4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6F8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F4E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40A257" w:rsidR="00FC4C65" w:rsidRPr="00E81B08" w:rsidRDefault="000E1C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A0D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0BA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38A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11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CCA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9C1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908B01" w:rsidR="0089213A" w:rsidRPr="00793474" w:rsidRDefault="000E1C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97E43F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C486BD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7AF22EC4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21A59577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5747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0C1BE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C2C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207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AF0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44E4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ECA3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3BFB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C3A199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2333604" w14:textId="045FFCE2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15850B4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3F9F3F2C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7629E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00CBA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5D6A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CF2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D6D8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75CA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F57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C6E9B2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3DE1552F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7D76BDC9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E1A872" w:rsidR="00973AC9" w:rsidRPr="00E81B08" w:rsidRDefault="000E1C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5E5D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9AC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EF5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5F0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3414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032E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1C6A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3817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1CAE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2023-07-12T19:49:00.0000000Z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