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BF2E" w:rsidR="0061148E" w:rsidRPr="0035681E" w:rsidRDefault="00543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125F" w:rsidR="0061148E" w:rsidRPr="0035681E" w:rsidRDefault="00543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AB6C4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31BFA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3F84A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036D1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5EB36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D9AF8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B6FC5" w:rsidR="00CD0676" w:rsidRPr="00944D28" w:rsidRDefault="0054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E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5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A87C8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82AB4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DBCC6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471B8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5859B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3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B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F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7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8114E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D74F8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E7FD5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16657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8F7E9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904AF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517D8" w:rsidR="00B87ED3" w:rsidRPr="00944D28" w:rsidRDefault="0054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1CD9A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5A825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B91AE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C1811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A9904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45E95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B9488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3F30" w:rsidR="00B87ED3" w:rsidRPr="00944D28" w:rsidRDefault="00543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F7629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C30A6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AF0A0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592D5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EDC67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0F5E7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1DD1B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B928E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6362B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58A0E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2AE86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842B6" w:rsidR="00B87ED3" w:rsidRPr="00944D28" w:rsidRDefault="0054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DA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D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BC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