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1605D" w:rsidR="00CF4FE4" w:rsidRPr="00001383" w:rsidRDefault="004B13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EAB97A" w:rsidR="00600262" w:rsidRPr="00001383" w:rsidRDefault="004B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4FB0F9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B612A5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1F9DFB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31AD4B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EC63F4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12AFF7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C0B595" w:rsidR="004738BE" w:rsidRPr="00001383" w:rsidRDefault="004B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E4A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54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7A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529AFE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8C7E9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DC0FD8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249A7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9D64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1027D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B1840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21801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A49F30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69F9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5A9D1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2CA43D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BC0634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2B817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D48A3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2D35A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1191E9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3BA2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F646C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B759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B2226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6250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5D170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A7A68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3FB919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4C35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91D91F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C19D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C3DC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632773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B77DD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33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217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43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E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07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E2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B9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B2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F79C5" w:rsidR="00600262" w:rsidRPr="00001383" w:rsidRDefault="004B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EFB6BF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D29CF4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E93283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C8D8BB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6B5E43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00AD51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2B417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0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B53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642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1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06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5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2BA7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40D80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B0CDB1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2968F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35E7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2178D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27FD4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4859C4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46E331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6FA3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CB49C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06EA8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28DA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9E8D20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D77EA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6023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40CE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D73B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A8792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673A5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6F043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BCA0E4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B29054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7861A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3058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AFBB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4380ED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DF09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236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2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17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8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33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D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22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AC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D9CC9" w:rsidR="00600262" w:rsidRPr="00001383" w:rsidRDefault="004B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4F24AB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AA4396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1ACD93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20E0CF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712097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CECDD3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F802DE" w:rsidR="00E312E3" w:rsidRPr="00001383" w:rsidRDefault="004B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6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D7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A4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CF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28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994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E1AC48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0E7EF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B04D39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8025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F06B4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675FD3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3E899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5293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9374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F6C6D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C1D2B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620FE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FDA54D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4CED4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AC6A00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569B3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D08AF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016AE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80C66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2A51DD" w:rsidR="009A6C64" w:rsidRPr="004B1397" w:rsidRDefault="004B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3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1D17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C9B92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68E0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B113C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0C05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A15C6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DA2F8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D67325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090EFA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E44B7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50B68" w:rsidR="009A6C64" w:rsidRPr="00001383" w:rsidRDefault="004B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E37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41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22A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C5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8F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3059A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C4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63E31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7E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366ED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50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51742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4B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EF015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96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DA8C6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75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82E89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E1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823B6" w:rsidR="00977239" w:rsidRPr="00977239" w:rsidRDefault="004B139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F1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1C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41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1397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