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45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74F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45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45A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1D5B13" w:rsidR="00CC1B32" w:rsidRPr="00CC1B32" w:rsidRDefault="002645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228095" w:rsidR="006E15B7" w:rsidRPr="00D72FD1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4E5C4E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87A6B1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388DDD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E216FD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05F84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C37449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D5A83" w:rsidR="006E15B7" w:rsidRPr="00AB2807" w:rsidRDefault="00264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850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4B2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73943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161AD5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DE5FA2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1AA8C9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4B23B9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E7D6F0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DD4550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05177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5AF7C6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30E46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E88EFC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8B380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2C62F7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35FEF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BA569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890C37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F54E1E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E732A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9265D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AE57F2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40CE2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CD28FD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76589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9D22FF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29A021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69992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1E2CD6" w:rsidR="006E15B7" w:rsidRPr="00CC1B32" w:rsidRDefault="00264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66A91D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344365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D2A388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92A29" w:rsidR="006E15B7" w:rsidRPr="00CC1B32" w:rsidRDefault="00264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833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52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9DA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692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947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00F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0BD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5F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387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B3AF76" w:rsidR="006E15B7" w:rsidRPr="00D72FD1" w:rsidRDefault="002645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F53BAB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1D03D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8E556F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CA0B6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BD76AB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38D317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E76A67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F93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EE4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055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D0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44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1DDE97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5AC6A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34DD6C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101D72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EADE6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04E2A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C5244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549B9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AE88D7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B50885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83B092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EC08C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AAB06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185786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B1C84B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4A2BB7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B7E7E1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45B37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8411C0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E31783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D12D1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B6E76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3AC3D8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EB09AB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E017A1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B6FE86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7D4CA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2E8435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4A4FC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7E1441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DBA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D37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7F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00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C8D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A58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6E3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1519A0" w:rsidR="003D6839" w:rsidRPr="00D72FD1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49AE8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64CD3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002B6B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754117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A10E9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A8E9D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FFE47F" w:rsidR="003D6839" w:rsidRPr="00AB2807" w:rsidRDefault="00264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6F9385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344AF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E573D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DAAF4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118D47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3AFBA1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3A31E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905B0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4EBC8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92B04F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670A8A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262D78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D43B88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1CDE1C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63C79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7E3AB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2BFEA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F63E0E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D344A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4C782D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C70FD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E4DB2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751FF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4A8225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A5AEA9" w:rsidR="003D6839" w:rsidRPr="002645A6" w:rsidRDefault="002645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5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8CD5D5" w:rsidR="003D6839" w:rsidRPr="002645A6" w:rsidRDefault="002645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5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495F0E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6B29B6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D63593" w:rsidR="003D6839" w:rsidRPr="00CC1B32" w:rsidRDefault="00264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ADE33E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C9E2E1" w:rsidR="003D6839" w:rsidRPr="00CC1B32" w:rsidRDefault="00264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11A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3D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D0E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256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2F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17D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60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C8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63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1CA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1A3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66C15B" w:rsidR="0051614F" w:rsidRPr="00CC1B32" w:rsidRDefault="002645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AA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335FB" w:rsidR="0051614F" w:rsidRPr="00CC1B32" w:rsidRDefault="002645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72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D99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2C6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0D7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FF9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54C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119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D3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93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97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95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B85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DD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753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F44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45A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