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9D3A52" w:rsidR="002059C0" w:rsidRPr="005E3916" w:rsidRDefault="00C164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397BA4" w:rsidR="002059C0" w:rsidRPr="00BF0BC9" w:rsidRDefault="00C164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980047" w:rsidR="005F75C4" w:rsidRPr="00FE2105" w:rsidRDefault="00C164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FB967C" w:rsidR="009F3A75" w:rsidRPr="009F3A75" w:rsidRDefault="00C164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3056E6" w:rsidR="004738BE" w:rsidRPr="009F3A75" w:rsidRDefault="00C16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887C6D" w:rsidR="004738BE" w:rsidRPr="009F3A75" w:rsidRDefault="00C16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837F10" w:rsidR="004738BE" w:rsidRPr="009F3A75" w:rsidRDefault="00C16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312C2" w:rsidR="004738BE" w:rsidRPr="009F3A75" w:rsidRDefault="00C16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05B40" w:rsidR="004738BE" w:rsidRPr="009F3A75" w:rsidRDefault="00C16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04A3E5" w:rsidR="004738BE" w:rsidRPr="009F3A75" w:rsidRDefault="00C16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835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FC49F3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375381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309C6F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B95C49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B215C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BA9E61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792C3" w:rsidR="009A6C64" w:rsidRPr="00C16438" w:rsidRDefault="00C16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4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066B1C" w:rsidR="009A6C64" w:rsidRPr="00C16438" w:rsidRDefault="00C16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4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ECE35C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2F5226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A8106C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3E1C06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8E645E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59602E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CAB62E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7F109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86C693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AE15C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853D82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FB5064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AE9643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24CCF9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37120A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6E0F8C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2A6970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1C21BF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FCC756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89E065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63AC78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9533C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F69687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F9B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A63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087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1D2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C5C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E7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9C1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408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B29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8E3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D0958" w:rsidR="004738BE" w:rsidRPr="00FE2105" w:rsidRDefault="00C164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201C2C" w:rsidR="006F0168" w:rsidRPr="00CF3C4F" w:rsidRDefault="00C16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A7AB30" w:rsidR="006F0168" w:rsidRPr="00CF3C4F" w:rsidRDefault="00C16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6FFFFF" w:rsidR="006F0168" w:rsidRPr="00CF3C4F" w:rsidRDefault="00C16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B76834" w:rsidR="006F0168" w:rsidRPr="00CF3C4F" w:rsidRDefault="00C16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5F3044" w:rsidR="006F0168" w:rsidRPr="00CF3C4F" w:rsidRDefault="00C16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98404B" w:rsidR="006F0168" w:rsidRPr="00CF3C4F" w:rsidRDefault="00C16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060221" w:rsidR="006F0168" w:rsidRPr="00CF3C4F" w:rsidRDefault="00C16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027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B9D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6E9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BF8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2659E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3A234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2DFB22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362EBF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931CA7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465B3E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1181AA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5AFD6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1CDE34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24010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621B48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3411D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28412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5353C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275374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B1BF57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B1D3BE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0DA421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1D23EC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82E65A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E857F8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1ABC03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A6F032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7B2C3F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9C9ACC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786A67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60AC77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E80A37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DE0382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C0E13D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356FBF" w:rsidR="009A6C64" w:rsidRPr="00652F37" w:rsidRDefault="00C16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0CC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8D9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219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179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5AC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C82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082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25D5AF" w:rsidR="004738BE" w:rsidRPr="00FE2105" w:rsidRDefault="00C164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CA9A7D" w:rsidR="00E33283" w:rsidRPr="003A2560" w:rsidRDefault="00C16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6D2868" w:rsidR="00E33283" w:rsidRPr="003A2560" w:rsidRDefault="00C16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45114E" w:rsidR="00E33283" w:rsidRPr="003A2560" w:rsidRDefault="00C16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53E6F2" w:rsidR="00E33283" w:rsidRPr="003A2560" w:rsidRDefault="00C16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C0A347" w:rsidR="00E33283" w:rsidRPr="003A2560" w:rsidRDefault="00C16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49B58F" w:rsidR="00E33283" w:rsidRPr="003A2560" w:rsidRDefault="00C16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42525E" w:rsidR="00E33283" w:rsidRPr="003A2560" w:rsidRDefault="00C16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FD3B32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CECCEB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9D593D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0C5807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CD6B9E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ED1A89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7E3CE5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472A42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22EBD9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C4C095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692EB0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125AFA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3CAC33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9FFA24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8C511E" w:rsidR="00E33283" w:rsidRPr="00C16438" w:rsidRDefault="00C164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4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E6376E" w:rsidR="00E33283" w:rsidRPr="00C16438" w:rsidRDefault="00C164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4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35F569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44F200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4A7E43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829891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A59062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4D9494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748043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9F3A16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F99A1F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ED3B2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D78ADC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CCF332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4943C6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576EBF" w:rsidR="00E33283" w:rsidRPr="00652F37" w:rsidRDefault="00C16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408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1F9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19E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E9A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C24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A94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06C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74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A38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369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AE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209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01C52" w:rsidR="00113533" w:rsidRPr="00CD562A" w:rsidRDefault="00C16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FE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8286C" w:rsidR="00113533" w:rsidRPr="00CD562A" w:rsidRDefault="00C16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Islamic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020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90CE1B" w:rsidR="00113533" w:rsidRPr="00CD562A" w:rsidRDefault="00C16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3A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FE8D4" w:rsidR="00113533" w:rsidRPr="00CD562A" w:rsidRDefault="00C16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Hari Maulaud Nabi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393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D7D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91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67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19B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A3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00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3CD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5A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BF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58A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643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