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ED6A" w:rsidR="0061148E" w:rsidRPr="008F69F5" w:rsidRDefault="00E42C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418C" w:rsidR="0061148E" w:rsidRPr="008F69F5" w:rsidRDefault="00E42C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8E11D" w:rsidR="00B87ED3" w:rsidRPr="008F69F5" w:rsidRDefault="00E42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6D0AB5" w:rsidR="00B87ED3" w:rsidRPr="008F69F5" w:rsidRDefault="00E42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CEC5B2" w:rsidR="00B87ED3" w:rsidRPr="008F69F5" w:rsidRDefault="00E42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85905" w:rsidR="00B87ED3" w:rsidRPr="008F69F5" w:rsidRDefault="00E42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CF202" w:rsidR="00B87ED3" w:rsidRPr="008F69F5" w:rsidRDefault="00E42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0E0EC" w:rsidR="00B87ED3" w:rsidRPr="008F69F5" w:rsidRDefault="00E42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40C12" w:rsidR="00B87ED3" w:rsidRPr="008F69F5" w:rsidRDefault="00E42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75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931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597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97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C9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4339F" w:rsidR="00B87ED3" w:rsidRPr="008F69F5" w:rsidRDefault="00E4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794FE" w:rsidR="00B87ED3" w:rsidRPr="008F69F5" w:rsidRDefault="00E4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4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0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0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3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B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D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A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A9B88" w:rsidR="00B87ED3" w:rsidRPr="008F69F5" w:rsidRDefault="00E4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4FABF" w:rsidR="00B87ED3" w:rsidRPr="008F69F5" w:rsidRDefault="00E4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79A97" w:rsidR="00B87ED3" w:rsidRPr="008F69F5" w:rsidRDefault="00E4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86BD1" w:rsidR="00B87ED3" w:rsidRPr="008F69F5" w:rsidRDefault="00E4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EA115" w:rsidR="00B87ED3" w:rsidRPr="008F69F5" w:rsidRDefault="00E4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48B72" w:rsidR="00B87ED3" w:rsidRPr="008F69F5" w:rsidRDefault="00E4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50BBF" w:rsidR="00B87ED3" w:rsidRPr="008F69F5" w:rsidRDefault="00E42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D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7BA81" w:rsidR="00B87ED3" w:rsidRPr="00944D28" w:rsidRDefault="00E42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C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0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CCB7E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EE1A3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3F4C3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BFAE3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07A29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C0C934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BB5EE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3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4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B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3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F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DC989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40F4F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BFF16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C7BE4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061E6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397CE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ECB68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9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5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8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3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E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1F306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58688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099E3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F93CF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0931E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4C42E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F49EF" w:rsidR="00B87ED3" w:rsidRPr="008F69F5" w:rsidRDefault="00E42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5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6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C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6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6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F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2022-10-23T13:22:00.0000000Z</dcterms:modified>
</coreProperties>
</file>