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54B5" w:rsidR="0061148E" w:rsidRPr="00944D28" w:rsidRDefault="00092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5C02" w:rsidR="0061148E" w:rsidRPr="004A7085" w:rsidRDefault="00092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0285C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AE19B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F5171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53201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136CE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596F5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E8DB4" w:rsidR="00B87ED3" w:rsidRPr="00944D28" w:rsidRDefault="0009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50892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6126A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F562A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5257C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740F7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934D9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EAC7F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B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D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C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EF1DC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0836E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0780D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DEEFE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F50D1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A5A6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00857" w:rsidR="00B87ED3" w:rsidRPr="00944D28" w:rsidRDefault="0009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A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BA5E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484BB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6D9CD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09DD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0F1E8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6F099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5AA7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B273" w:rsidR="00B87ED3" w:rsidRPr="00944D28" w:rsidRDefault="0009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3FD2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FF81A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49BF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F232D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B741C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2EE02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3D47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064BC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88798" w:rsidR="00B87ED3" w:rsidRPr="00944D28" w:rsidRDefault="0009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2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B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3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1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1A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5E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2024-06-08T11:53:00.0000000Z</dcterms:modified>
</coreProperties>
</file>