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C21D6" w:rsidR="0061148E" w:rsidRPr="008F69F5" w:rsidRDefault="00BA5C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FE00" w:rsidR="0061148E" w:rsidRPr="008F69F5" w:rsidRDefault="00BA5C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89BEAC" w:rsidR="00B87ED3" w:rsidRPr="008F69F5" w:rsidRDefault="00BA5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F7D63D" w:rsidR="00B87ED3" w:rsidRPr="008F69F5" w:rsidRDefault="00BA5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D1336" w:rsidR="00B87ED3" w:rsidRPr="008F69F5" w:rsidRDefault="00BA5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133A8" w:rsidR="00B87ED3" w:rsidRPr="008F69F5" w:rsidRDefault="00BA5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3CDBD" w:rsidR="00B87ED3" w:rsidRPr="008F69F5" w:rsidRDefault="00BA5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33F33F" w:rsidR="00B87ED3" w:rsidRPr="008F69F5" w:rsidRDefault="00BA5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F73DB" w:rsidR="00B87ED3" w:rsidRPr="008F69F5" w:rsidRDefault="00BA5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72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E5C92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97410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C12AA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0E8D7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F39F9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69AF8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2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6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4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F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3E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01895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2A7ED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7EC6B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90A67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1AED4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9C36D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7C3D0" w:rsidR="00B87ED3" w:rsidRPr="008F69F5" w:rsidRDefault="00BA5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B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0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5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0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C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F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BE4B4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1C3EC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A65D7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A6C75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43761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1320B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1EF32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1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6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1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F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D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9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15A63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F402D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2623C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BAF82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ED784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9CB4E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828C0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5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F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8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9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87149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F6214A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B85C6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5417B" w:rsidR="00B87ED3" w:rsidRPr="008F69F5" w:rsidRDefault="00BA5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FC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50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52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E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7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7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C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8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CF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2022-10-22T16:54:00.0000000Z</dcterms:modified>
</coreProperties>
</file>