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91C64" w:rsidR="00380DB3" w:rsidRPr="0068293E" w:rsidRDefault="002E52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D071B" w:rsidR="00380DB3" w:rsidRPr="0068293E" w:rsidRDefault="002E52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21B5A" w:rsidR="00240DC4" w:rsidRPr="00B03D55" w:rsidRDefault="002E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7917B" w:rsidR="00240DC4" w:rsidRPr="00B03D55" w:rsidRDefault="002E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047690" w:rsidR="00240DC4" w:rsidRPr="00B03D55" w:rsidRDefault="002E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29591" w:rsidR="00240DC4" w:rsidRPr="00B03D55" w:rsidRDefault="002E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2E756A" w:rsidR="00240DC4" w:rsidRPr="00B03D55" w:rsidRDefault="002E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7F8D5" w:rsidR="00240DC4" w:rsidRPr="00B03D55" w:rsidRDefault="002E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D77F5" w:rsidR="00240DC4" w:rsidRPr="00B03D55" w:rsidRDefault="002E5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67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DDEDD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0430C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82639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BC64C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F8EB0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511F2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F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B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D8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F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3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1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E3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8D892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26959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7CB6C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31CD3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9D478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BC5FF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C1086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9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0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3C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B5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8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47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2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2BCF8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358BE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D1765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6AC43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C85E6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D1CC1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CE035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8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0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7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B4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9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4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2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53B48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D3FDC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928C5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6EF64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292E6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69B1A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A9FFC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0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7C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D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A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93B67" w:rsidR="001835FB" w:rsidRPr="00DA1511" w:rsidRDefault="002E52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8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87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B3865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24124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45DD5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115D6" w:rsidR="009A6C64" w:rsidRPr="00730585" w:rsidRDefault="002E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B1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9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E5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F3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9C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0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F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0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A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D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5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2C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