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0DE92" w:rsidR="00C34772" w:rsidRPr="0026421F" w:rsidRDefault="006A2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5EC8C" w:rsidR="00C34772" w:rsidRPr="00D339A1" w:rsidRDefault="006A2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4287C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8F814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16209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4EFDA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30F7D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BB054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C5806" w:rsidR="002A7340" w:rsidRPr="00CD56BA" w:rsidRDefault="006A2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7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4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C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2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2E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53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0AD8A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9A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8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AB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3F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31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83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E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EE12A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B4D49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95BBB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D6E9A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6F10F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E4A01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B4135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0E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0E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0D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8E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A8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9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15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1A62A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813B8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C27D4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ED3A5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054FD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DBB0C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3B5FB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06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96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0B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A2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94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D9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95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CABDC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9C002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11288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4AD43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9C9B5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D78F6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D2021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7B3FA" w:rsidR="001835FB" w:rsidRPr="006D22CC" w:rsidRDefault="006A2D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7F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0A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7C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C2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65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66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EAD8F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250E4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D28FF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BE110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23DEA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504B9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157D3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50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5F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AA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61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DF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30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31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DEB49" w:rsidR="009A6C64" w:rsidRPr="00730585" w:rsidRDefault="006A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C6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9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98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D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4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C0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83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8D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1F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7E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9B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7B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87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2D1D" w:rsidRPr="00B537C7" w:rsidRDefault="006A2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088C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AD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D1D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