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BA278" w:rsidR="0061148E" w:rsidRPr="000C582F" w:rsidRDefault="00C868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8870" w:rsidR="0061148E" w:rsidRPr="000C582F" w:rsidRDefault="00C86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AE5E3" w:rsidR="00B87ED3" w:rsidRPr="000C582F" w:rsidRDefault="00C8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094AD" w:rsidR="00B87ED3" w:rsidRPr="000C582F" w:rsidRDefault="00C8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CCAD1" w:rsidR="00B87ED3" w:rsidRPr="000C582F" w:rsidRDefault="00C8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2BED3" w:rsidR="00B87ED3" w:rsidRPr="000C582F" w:rsidRDefault="00C8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235F94" w:rsidR="00B87ED3" w:rsidRPr="000C582F" w:rsidRDefault="00C8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5CC9D" w:rsidR="00B87ED3" w:rsidRPr="000C582F" w:rsidRDefault="00C8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0DCF0" w:rsidR="00B87ED3" w:rsidRPr="000C582F" w:rsidRDefault="00C8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80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9A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7A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520ED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CC8AE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ED12F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BA70F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21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CD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03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E8A61" w:rsidR="00B87ED3" w:rsidRPr="000C582F" w:rsidRDefault="00C868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B8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BE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49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8D541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EB861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834B8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C81F2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2581A0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B93F1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D72F6" w:rsidR="00B87ED3" w:rsidRPr="000C582F" w:rsidRDefault="00C8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9E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4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1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AB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01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6FF54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710A1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4FD22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40609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73471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C89CF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7F748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BEC9" w:rsidR="00B87ED3" w:rsidRPr="000C582F" w:rsidRDefault="00C86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5C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00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84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A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F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65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107DA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A9CB8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CAEE4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FEC6C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CBC35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3C74C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15C01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7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B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E3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D9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D1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1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38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7F5A2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35577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AAA83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DA4AF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EBC57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AC44C" w:rsidR="00B87ED3" w:rsidRPr="000C582F" w:rsidRDefault="00C8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99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7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29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3C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A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3C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8E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2024-06-08T14:47:00.0000000Z</dcterms:modified>
</coreProperties>
</file>